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EB6519" w:rsidRDefault="00EB6519" w:rsidP="00EB6519">
      <w:r>
        <w:rPr>
          <w:iCs/>
          <w:color w:val="1C1C1C"/>
        </w:rPr>
        <w:t xml:space="preserve">1. </w:t>
      </w:r>
      <w:r>
        <w:rPr>
          <w:rFonts w:ascii="Times New Roman" w:hAnsi="Times New Roman" w:cs="Times New Roman"/>
          <w:iCs/>
          <w:color w:val="1C1C1C"/>
          <w:sz w:val="28"/>
          <w:szCs w:val="28"/>
        </w:rPr>
        <w:t>Verifikacija zapisnika s 14. sjednice Školskog odbora</w:t>
      </w:r>
    </w:p>
    <w:p w:rsidR="00EB6519" w:rsidRDefault="00EB6519" w:rsidP="00EB6519">
      <w:r>
        <w:rPr>
          <w:rFonts w:ascii="Times New Roman" w:hAnsi="Times New Roman" w:cs="Times New Roman"/>
          <w:iCs/>
          <w:color w:val="1C1C1C"/>
          <w:sz w:val="28"/>
          <w:szCs w:val="28"/>
        </w:rPr>
        <w:t>2. Izvješće ravnatelja na kraju školske godine 2017./2018.</w:t>
      </w:r>
    </w:p>
    <w:p w:rsidR="00EB6519" w:rsidRDefault="00EB6519" w:rsidP="00EB6519">
      <w:r>
        <w:rPr>
          <w:rFonts w:ascii="Times New Roman" w:hAnsi="Times New Roman" w:cs="Times New Roman"/>
          <w:iCs/>
          <w:color w:val="1C1C1C"/>
          <w:sz w:val="28"/>
          <w:szCs w:val="28"/>
        </w:rPr>
        <w:t>3. Izvješće o radu ŠSD –a za školsku godinu 2017./2018.</w:t>
      </w:r>
    </w:p>
    <w:p w:rsidR="00EB6519" w:rsidRDefault="00EB6519" w:rsidP="00EB6519">
      <w:r>
        <w:rPr>
          <w:rFonts w:ascii="Times New Roman" w:hAnsi="Times New Roman" w:cs="Times New Roman"/>
          <w:iCs/>
          <w:color w:val="1C1C1C"/>
          <w:sz w:val="28"/>
          <w:szCs w:val="28"/>
        </w:rPr>
        <w:t>4. Donošenje odluke o Financijskom izvješću za razdoblje 01.01.2018. – 30.06.2018.</w:t>
      </w:r>
    </w:p>
    <w:p w:rsidR="00EB6519" w:rsidRDefault="00EB6519" w:rsidP="00EB6519">
      <w:r>
        <w:rPr>
          <w:rFonts w:ascii="Times New Roman" w:hAnsi="Times New Roman" w:cs="Times New Roman"/>
          <w:iCs/>
          <w:color w:val="1C1C1C"/>
          <w:sz w:val="28"/>
          <w:szCs w:val="28"/>
        </w:rPr>
        <w:t>5. Prijedlog Odluke o određivanju broja osoba kojima se osigurava istodoban neposredan uvid u rad Školskog odbora</w:t>
      </w:r>
    </w:p>
    <w:p w:rsidR="00EB6519" w:rsidRDefault="00EB6519" w:rsidP="00EB6519">
      <w:r>
        <w:rPr>
          <w:rFonts w:ascii="Times New Roman" w:hAnsi="Times New Roman" w:cs="Times New Roman"/>
          <w:iCs/>
          <w:color w:val="1C1C1C"/>
          <w:sz w:val="28"/>
          <w:szCs w:val="28"/>
        </w:rPr>
        <w:t>6. Suglasnost Školskog odbora za zapošljavanje domara-vozača-ložača do raspisivanja natječaja, a najduže do 60 dana</w:t>
      </w:r>
    </w:p>
    <w:p w:rsidR="00EB6519" w:rsidRDefault="00EB6519" w:rsidP="00EB6519">
      <w:r>
        <w:rPr>
          <w:rFonts w:ascii="Times New Roman" w:hAnsi="Times New Roman" w:cs="Times New Roman"/>
          <w:iCs/>
          <w:color w:val="1C1C1C"/>
          <w:sz w:val="28"/>
          <w:szCs w:val="28"/>
        </w:rPr>
        <w:t>7. Razno</w:t>
      </w:r>
    </w:p>
    <w:p w:rsidR="008C52EB" w:rsidRPr="00991C23" w:rsidRDefault="008C52EB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3C3A24" w:rsidRPr="00991C23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EB6519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>Članovi Školskog odbora jednoglasno su usvojili Izvješće ravnatelja na kraju školske godine 2017./2018.</w:t>
      </w:r>
    </w:p>
    <w:p w:rsidR="00F91DA9" w:rsidRDefault="000B5519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991C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>Članovi Školskog odbora jednoglasno su usvojili Izvješće o radu ŠSD-a za školsku godinu 2017./2018.</w:t>
      </w:r>
    </w:p>
    <w:p w:rsidR="00991C23" w:rsidRDefault="00991C23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EB6519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EB6519" w:rsidRPr="00EB6519">
        <w:t xml:space="preserve"> </w:t>
      </w:r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>Članovi Školskog odbora jednoglasno su usvojili Financijski izvještaj za razdoblje 01.01.2018. – 30.06.2018.</w:t>
      </w:r>
    </w:p>
    <w:p w:rsidR="00991C23" w:rsidRDefault="00991C23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Ad5</w:t>
      </w:r>
      <w:r w:rsidRPr="00991C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5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B6519" w:rsidRPr="00EB6519">
        <w:t xml:space="preserve"> </w:t>
      </w:r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>Članovi Školskog odbora jednoglasno su prihvatili Odluku o određivanju broja osoba kojima se osigurava istodoban neposredan uvid u rad Školskog odbora</w:t>
      </w:r>
    </w:p>
    <w:p w:rsidR="00991C23" w:rsidRDefault="00991C23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Ad6.)</w:t>
      </w:r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 xml:space="preserve">Na radno mjesto domar – ložač– vozač na 60 dana, puno radno vrijeme primljen je Zoran </w:t>
      </w:r>
      <w:proofErr w:type="spellStart"/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>Jovanovski</w:t>
      </w:r>
      <w:proofErr w:type="spellEnd"/>
    </w:p>
    <w:p w:rsidR="00991C23" w:rsidRPr="00F91DA9" w:rsidRDefault="00991C23" w:rsidP="00F91DA9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Ad7</w:t>
      </w:r>
      <w:r w:rsidR="00EB651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91C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519" w:rsidRPr="00EB6519">
        <w:t xml:space="preserve"> </w:t>
      </w:r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 xml:space="preserve">Školski odbor </w:t>
      </w:r>
      <w:proofErr w:type="spellStart"/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>bt</w:t>
      </w:r>
      <w:proofErr w:type="spellEnd"/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 xml:space="preserve"> će pravovremeno </w:t>
      </w:r>
      <w:proofErr w:type="spellStart"/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>obaviješte</w:t>
      </w:r>
      <w:proofErr w:type="spellEnd"/>
      <w:r w:rsidR="00EB6519" w:rsidRPr="00EB6519">
        <w:rPr>
          <w:rFonts w:ascii="Times New Roman" w:hAnsi="Times New Roman" w:cs="Times New Roman"/>
          <w:color w:val="000000"/>
          <w:sz w:val="24"/>
          <w:szCs w:val="24"/>
        </w:rPr>
        <w:t xml:space="preserve"> o događajima vezanih za dogovor oko zemljišta s Bosiljkom Milić i Školom</w:t>
      </w:r>
      <w:bookmarkStart w:id="0" w:name="_GoBack"/>
      <w:bookmarkEnd w:id="0"/>
    </w:p>
    <w:p w:rsidR="00097945" w:rsidRDefault="00097945" w:rsidP="00F91DA9">
      <w:pPr>
        <w:rPr>
          <w:rFonts w:ascii="Times New Roman" w:hAnsi="Times New Roman" w:cs="Times New Roman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77" w:rsidRDefault="00AD7A77" w:rsidP="003C3A24">
      <w:pPr>
        <w:spacing w:after="0" w:line="240" w:lineRule="auto"/>
      </w:pPr>
      <w:r>
        <w:separator/>
      </w:r>
    </w:p>
  </w:endnote>
  <w:endnote w:type="continuationSeparator" w:id="0">
    <w:p w:rsidR="00AD7A77" w:rsidRDefault="00AD7A77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77" w:rsidRDefault="00AD7A77" w:rsidP="003C3A24">
      <w:pPr>
        <w:spacing w:after="0" w:line="240" w:lineRule="auto"/>
      </w:pPr>
      <w:r>
        <w:separator/>
      </w:r>
    </w:p>
  </w:footnote>
  <w:footnote w:type="continuationSeparator" w:id="0">
    <w:p w:rsidR="00AD7A77" w:rsidRDefault="00AD7A77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97945"/>
    <w:rsid w:val="000B5519"/>
    <w:rsid w:val="001D1CA6"/>
    <w:rsid w:val="0022636C"/>
    <w:rsid w:val="00335C62"/>
    <w:rsid w:val="003C3A24"/>
    <w:rsid w:val="003F1CD9"/>
    <w:rsid w:val="00423ACE"/>
    <w:rsid w:val="00576B3C"/>
    <w:rsid w:val="00626604"/>
    <w:rsid w:val="00635A8A"/>
    <w:rsid w:val="00644CEE"/>
    <w:rsid w:val="006525EA"/>
    <w:rsid w:val="006924D2"/>
    <w:rsid w:val="006D2145"/>
    <w:rsid w:val="008C52EB"/>
    <w:rsid w:val="00912E44"/>
    <w:rsid w:val="00991C23"/>
    <w:rsid w:val="00AB7D7E"/>
    <w:rsid w:val="00AD7A77"/>
    <w:rsid w:val="00B961A7"/>
    <w:rsid w:val="00DD0818"/>
    <w:rsid w:val="00DE6E0A"/>
    <w:rsid w:val="00E36C8B"/>
    <w:rsid w:val="00EA2D67"/>
    <w:rsid w:val="00EB6519"/>
    <w:rsid w:val="00F4276F"/>
    <w:rsid w:val="00F70006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2018-07-12T08:01:00Z</dcterms:created>
  <dcterms:modified xsi:type="dcterms:W3CDTF">2018-07-12T08:01:00Z</dcterms:modified>
</cp:coreProperties>
</file>